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6D" w:rsidRPr="00E1186D" w:rsidRDefault="00E1186D" w:rsidP="008F6384">
      <w:pPr>
        <w:tabs>
          <w:tab w:val="left" w:pos="513"/>
          <w:tab w:val="left" w:pos="3343"/>
          <w:tab w:val="right" w:pos="8306"/>
        </w:tabs>
        <w:bidi/>
        <w:ind w:left="368" w:firstLine="5329"/>
        <w:jc w:val="center"/>
        <w:rPr>
          <w:rFonts w:asciiTheme="minorBidi" w:hAnsiTheme="minorBidi"/>
          <w:sz w:val="28"/>
          <w:szCs w:val="28"/>
          <w:rtl/>
          <w:lang w:bidi="ar-EG"/>
        </w:rPr>
      </w:pPr>
      <w:r w:rsidRPr="00250942">
        <w:rPr>
          <w:rFonts w:ascii="Kunstler Script" w:hAnsi="Kunstler Script" w:cs="Diwani Bent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6A58F2F9" wp14:editId="716E2FDE">
            <wp:simplePos x="0" y="0"/>
            <wp:positionH relativeFrom="column">
              <wp:posOffset>4620159</wp:posOffset>
            </wp:positionH>
            <wp:positionV relativeFrom="paragraph">
              <wp:posOffset>77</wp:posOffset>
            </wp:positionV>
            <wp:extent cx="1333500" cy="1200150"/>
            <wp:effectExtent l="0" t="0" r="0" b="0"/>
            <wp:wrapSquare wrapText="bothSides"/>
            <wp:docPr id="3" name="صورة 1" descr="F:\الماكيتات\2012\النيل 2013\SCC 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F:\الماكيتات\2012\النيل 2013\SCC logo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1186D">
        <w:rPr>
          <w:rFonts w:asciiTheme="minorBidi" w:hAnsiTheme="minorBidi"/>
          <w:b/>
          <w:bCs/>
          <w:noProof/>
          <w:sz w:val="28"/>
          <w:szCs w:val="28"/>
        </w:rPr>
        <w:drawing>
          <wp:inline distT="0" distB="0" distL="0" distR="0" wp14:anchorId="78AC2798" wp14:editId="7F77E90D">
            <wp:extent cx="1038473" cy="865230"/>
            <wp:effectExtent l="19050" t="0" r="9277" b="0"/>
            <wp:docPr id="1" name="صورة 2" descr="C:\Documents and Settings\Admin\Desktop\as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C:\Documents and Settings\Admin\Desktop\asd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327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86D" w:rsidRPr="004D5CD4" w:rsidRDefault="00E1186D" w:rsidP="004D5CD4">
      <w:pPr>
        <w:tabs>
          <w:tab w:val="left" w:pos="720"/>
          <w:tab w:val="left" w:pos="1440"/>
        </w:tabs>
        <w:bidi/>
        <w:spacing w:after="0"/>
        <w:ind w:hanging="199"/>
        <w:jc w:val="center"/>
        <w:rPr>
          <w:rFonts w:asciiTheme="minorBidi" w:hAnsiTheme="minorBidi"/>
          <w:b/>
          <w:bCs/>
          <w:sz w:val="32"/>
          <w:szCs w:val="32"/>
          <w:lang w:bidi="ar-EG"/>
        </w:rPr>
      </w:pPr>
      <w:r w:rsidRPr="004D5CD4">
        <w:rPr>
          <w:rFonts w:asciiTheme="minorBidi" w:hAnsiTheme="minorBidi"/>
          <w:b/>
          <w:bCs/>
          <w:sz w:val="32"/>
          <w:szCs w:val="32"/>
          <w:rtl/>
          <w:lang w:bidi="ar-EG"/>
        </w:rPr>
        <w:t>طلب</w:t>
      </w:r>
    </w:p>
    <w:p w:rsidR="00E1186D" w:rsidRPr="004D5CD4" w:rsidRDefault="004D5CD4" w:rsidP="000B2B11">
      <w:pPr>
        <w:bidi/>
        <w:spacing w:after="0"/>
        <w:jc w:val="center"/>
        <w:rPr>
          <w:rFonts w:asciiTheme="minorBidi" w:hAnsiTheme="minorBidi"/>
          <w:b/>
          <w:bCs/>
          <w:sz w:val="32"/>
          <w:szCs w:val="32"/>
          <w:lang w:bidi="ar-EG"/>
        </w:rPr>
      </w:pPr>
      <w:r w:rsidRPr="004D5CD4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         </w:t>
      </w:r>
      <w:r w:rsidR="00E1186D" w:rsidRPr="004D5CD4">
        <w:rPr>
          <w:rFonts w:asciiTheme="minorBidi" w:hAnsiTheme="minorBidi"/>
          <w:b/>
          <w:bCs/>
          <w:sz w:val="32"/>
          <w:szCs w:val="32"/>
          <w:rtl/>
          <w:lang w:bidi="ar-EG"/>
        </w:rPr>
        <w:t>ترشيح لنيل جائزة الدولة للمبدعين العرب</w:t>
      </w:r>
      <w:r w:rsidR="003259C2" w:rsidRPr="004D5CD4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202</w:t>
      </w:r>
      <w:r w:rsidR="000B2B11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5</w:t>
      </w:r>
    </w:p>
    <w:tbl>
      <w:tblPr>
        <w:tblpPr w:leftFromText="180" w:rightFromText="180" w:vertAnchor="page" w:horzAnchor="margin" w:tblpXSpec="center" w:tblpY="4133"/>
        <w:tblW w:w="946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7229"/>
      </w:tblGrid>
      <w:tr w:rsidR="00E1186D" w:rsidRPr="00E1186D" w:rsidTr="00110ABF">
        <w:trPr>
          <w:trHeight w:val="371"/>
        </w:trPr>
        <w:tc>
          <w:tcPr>
            <w:tcW w:w="9464" w:type="dxa"/>
            <w:gridSpan w:val="2"/>
          </w:tcPr>
          <w:p w:rsidR="00E1186D" w:rsidRPr="004D5CD4" w:rsidRDefault="00E1186D" w:rsidP="00E1186D">
            <w:pPr>
              <w:bidi/>
              <w:spacing w:before="40" w:after="4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D5CD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اسم المرشح بالكامل:</w:t>
            </w:r>
          </w:p>
        </w:tc>
      </w:tr>
      <w:tr w:rsidR="00E1186D" w:rsidRPr="00E1186D" w:rsidTr="00110ABF">
        <w:trPr>
          <w:trHeight w:val="450"/>
        </w:trPr>
        <w:tc>
          <w:tcPr>
            <w:tcW w:w="9464" w:type="dxa"/>
            <w:gridSpan w:val="2"/>
          </w:tcPr>
          <w:p w:rsidR="00E1186D" w:rsidRPr="004D5CD4" w:rsidRDefault="00E1186D" w:rsidP="00E1186D">
            <w:pPr>
              <w:bidi/>
              <w:spacing w:before="40" w:after="4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D5CD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الجنسية:</w:t>
            </w:r>
          </w:p>
        </w:tc>
      </w:tr>
      <w:tr w:rsidR="00E1186D" w:rsidRPr="00E1186D" w:rsidTr="00110ABF">
        <w:trPr>
          <w:trHeight w:val="450"/>
        </w:trPr>
        <w:tc>
          <w:tcPr>
            <w:tcW w:w="9464" w:type="dxa"/>
            <w:gridSpan w:val="2"/>
          </w:tcPr>
          <w:p w:rsidR="00E1186D" w:rsidRPr="004D5CD4" w:rsidRDefault="00E1186D" w:rsidP="00E1186D">
            <w:pPr>
              <w:bidi/>
              <w:spacing w:before="40" w:after="4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D5CD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اسم الشهرة ((إن وجد)):</w:t>
            </w:r>
          </w:p>
        </w:tc>
      </w:tr>
      <w:tr w:rsidR="00E1186D" w:rsidRPr="00E1186D" w:rsidTr="00110ABF">
        <w:trPr>
          <w:trHeight w:val="466"/>
        </w:trPr>
        <w:tc>
          <w:tcPr>
            <w:tcW w:w="9464" w:type="dxa"/>
            <w:gridSpan w:val="2"/>
          </w:tcPr>
          <w:p w:rsidR="00E1186D" w:rsidRPr="004D5CD4" w:rsidRDefault="00E1186D" w:rsidP="00E1186D">
            <w:pPr>
              <w:bidi/>
              <w:spacing w:before="40" w:after="40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4D5CD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تاريخ الميلاد:</w:t>
            </w:r>
            <w:bookmarkStart w:id="0" w:name="_GoBack"/>
            <w:bookmarkEnd w:id="0"/>
          </w:p>
        </w:tc>
      </w:tr>
      <w:tr w:rsidR="00E1186D" w:rsidRPr="00E1186D" w:rsidTr="00110ABF">
        <w:trPr>
          <w:trHeight w:val="595"/>
        </w:trPr>
        <w:tc>
          <w:tcPr>
            <w:tcW w:w="2235" w:type="dxa"/>
          </w:tcPr>
          <w:p w:rsidR="00E1186D" w:rsidRPr="004D5CD4" w:rsidRDefault="00E1186D" w:rsidP="00E1186D">
            <w:pPr>
              <w:bidi/>
              <w:spacing w:before="40" w:after="4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D5CD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التخصص:</w:t>
            </w:r>
          </w:p>
          <w:p w:rsidR="00E1186D" w:rsidRPr="004D5CD4" w:rsidRDefault="00E1186D" w:rsidP="00E1186D">
            <w:pPr>
              <w:bidi/>
              <w:spacing w:before="40" w:after="4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7229" w:type="dxa"/>
          </w:tcPr>
          <w:p w:rsidR="00E1186D" w:rsidRPr="004D5CD4" w:rsidRDefault="00E1186D" w:rsidP="00E1186D">
            <w:pPr>
              <w:bidi/>
              <w:spacing w:before="40" w:after="40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4D5CD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المؤهلات الحاصل عليها:</w:t>
            </w:r>
          </w:p>
        </w:tc>
      </w:tr>
      <w:tr w:rsidR="00E1186D" w:rsidRPr="00E1186D" w:rsidTr="004D5CD4">
        <w:trPr>
          <w:trHeight w:val="349"/>
        </w:trPr>
        <w:tc>
          <w:tcPr>
            <w:tcW w:w="9464" w:type="dxa"/>
            <w:gridSpan w:val="2"/>
          </w:tcPr>
          <w:p w:rsidR="00E1186D" w:rsidRPr="004D5CD4" w:rsidRDefault="00E1186D" w:rsidP="00E1186D">
            <w:pPr>
              <w:bidi/>
              <w:spacing w:before="40" w:after="40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  <w:r w:rsidRPr="004D5CD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الوظيفة الحالية:</w:t>
            </w:r>
          </w:p>
        </w:tc>
      </w:tr>
      <w:tr w:rsidR="00E1186D" w:rsidRPr="00E1186D" w:rsidTr="004D5CD4">
        <w:trPr>
          <w:trHeight w:val="483"/>
        </w:trPr>
        <w:tc>
          <w:tcPr>
            <w:tcW w:w="9464" w:type="dxa"/>
            <w:gridSpan w:val="2"/>
          </w:tcPr>
          <w:p w:rsidR="00E1186D" w:rsidRPr="004D5CD4" w:rsidRDefault="00E1186D" w:rsidP="004D5CD4">
            <w:pPr>
              <w:bidi/>
              <w:spacing w:before="40" w:after="40"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D5CD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عنوان السكن:</w:t>
            </w:r>
          </w:p>
          <w:p w:rsidR="004D5CD4" w:rsidRPr="004D5CD4" w:rsidRDefault="004D5CD4" w:rsidP="004D5CD4">
            <w:pPr>
              <w:bidi/>
              <w:spacing w:before="40" w:after="40"/>
              <w:rPr>
                <w:rFonts w:asciiTheme="minorBidi" w:hAnsiTheme="min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E1186D" w:rsidRPr="00E1186D" w:rsidTr="004D5CD4">
        <w:trPr>
          <w:trHeight w:val="1034"/>
        </w:trPr>
        <w:tc>
          <w:tcPr>
            <w:tcW w:w="9464" w:type="dxa"/>
            <w:gridSpan w:val="2"/>
          </w:tcPr>
          <w:p w:rsidR="00E1186D" w:rsidRPr="004D5CD4" w:rsidRDefault="00E1186D" w:rsidP="00E1186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D5CD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تليفون المكتب:                                                منزل:                                                       محمول:</w:t>
            </w:r>
          </w:p>
        </w:tc>
      </w:tr>
      <w:tr w:rsidR="00E1186D" w:rsidRPr="00E1186D" w:rsidTr="004D5CD4">
        <w:trPr>
          <w:trHeight w:val="835"/>
        </w:trPr>
        <w:tc>
          <w:tcPr>
            <w:tcW w:w="9464" w:type="dxa"/>
            <w:gridSpan w:val="2"/>
          </w:tcPr>
          <w:p w:rsidR="00E1186D" w:rsidRPr="004D5CD4" w:rsidRDefault="00E1186D" w:rsidP="00E1186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D5CD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البريد الإلكتروني:</w:t>
            </w:r>
          </w:p>
        </w:tc>
      </w:tr>
      <w:tr w:rsidR="00E1186D" w:rsidRPr="00E1186D" w:rsidTr="004D5CD4">
        <w:trPr>
          <w:trHeight w:val="692"/>
        </w:trPr>
        <w:tc>
          <w:tcPr>
            <w:tcW w:w="9464" w:type="dxa"/>
            <w:gridSpan w:val="2"/>
          </w:tcPr>
          <w:p w:rsidR="004D5CD4" w:rsidRPr="004D5CD4" w:rsidRDefault="00E1186D" w:rsidP="00E1186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D5CD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رقم الحساب البنكي :                                     </w:t>
            </w:r>
            <w:r w:rsidR="004D5CD4" w:rsidRPr="004D5CD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4D5CD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 xml:space="preserve">            </w:t>
            </w:r>
          </w:p>
          <w:p w:rsidR="00E1186D" w:rsidRPr="004D5CD4" w:rsidRDefault="00E1186D" w:rsidP="004D5CD4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D5CD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فرع :</w:t>
            </w:r>
          </w:p>
        </w:tc>
      </w:tr>
      <w:tr w:rsidR="00E1186D" w:rsidRPr="00E1186D" w:rsidTr="004D5CD4">
        <w:trPr>
          <w:trHeight w:val="1656"/>
        </w:trPr>
        <w:tc>
          <w:tcPr>
            <w:tcW w:w="9464" w:type="dxa"/>
            <w:gridSpan w:val="2"/>
          </w:tcPr>
          <w:p w:rsidR="00E1186D" w:rsidRPr="004D5CD4" w:rsidRDefault="00E1186D" w:rsidP="00E1186D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</w:p>
          <w:p w:rsidR="00E1186D" w:rsidRPr="004D5CD4" w:rsidRDefault="00E1186D" w:rsidP="006F4568">
            <w:pPr>
              <w:bidi/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</w:pPr>
            <w:r w:rsidRPr="004D5CD4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EG"/>
              </w:rPr>
              <w:t>رقم جواز السفر  (ترسل صورة ضوئية):</w:t>
            </w:r>
          </w:p>
        </w:tc>
      </w:tr>
    </w:tbl>
    <w:p w:rsidR="00E1186D" w:rsidRDefault="00E1186D" w:rsidP="00E1186D">
      <w:pPr>
        <w:bidi/>
        <w:ind w:firstLine="6605"/>
        <w:jc w:val="center"/>
        <w:rPr>
          <w:rFonts w:asciiTheme="minorBidi" w:hAnsiTheme="minorBidi"/>
          <w:sz w:val="28"/>
          <w:szCs w:val="28"/>
          <w:rtl/>
          <w:lang w:bidi="ar-EG"/>
        </w:rPr>
      </w:pPr>
    </w:p>
    <w:p w:rsidR="00E1186D" w:rsidRDefault="00E1186D" w:rsidP="004D5CD4">
      <w:pPr>
        <w:bidi/>
        <w:ind w:firstLine="6605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  <w:r w:rsidRPr="004D5CD4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التوقيع </w:t>
      </w:r>
    </w:p>
    <w:p w:rsidR="004D5CD4" w:rsidRPr="004D5CD4" w:rsidRDefault="004D5CD4" w:rsidP="004D5CD4">
      <w:pPr>
        <w:bidi/>
        <w:ind w:firstLine="6605"/>
        <w:jc w:val="center"/>
        <w:rPr>
          <w:rFonts w:asciiTheme="minorBidi" w:hAnsiTheme="minorBidi"/>
          <w:b/>
          <w:bCs/>
          <w:sz w:val="28"/>
          <w:szCs w:val="28"/>
          <w:rtl/>
          <w:lang w:bidi="ar-EG"/>
        </w:rPr>
      </w:pPr>
    </w:p>
    <w:p w:rsidR="00E1186D" w:rsidRDefault="00E1186D" w:rsidP="00E1186D">
      <w:pPr>
        <w:bidi/>
        <w:ind w:firstLine="6605"/>
        <w:jc w:val="center"/>
        <w:rPr>
          <w:rFonts w:asciiTheme="minorBidi" w:hAnsiTheme="minorBidi"/>
          <w:sz w:val="28"/>
          <w:szCs w:val="28"/>
          <w:rtl/>
          <w:lang w:bidi="ar-EG"/>
        </w:rPr>
      </w:pPr>
      <w:r>
        <w:rPr>
          <w:rFonts w:asciiTheme="minorBidi" w:hAnsiTheme="minorBidi" w:hint="cs"/>
          <w:sz w:val="28"/>
          <w:szCs w:val="28"/>
          <w:rtl/>
          <w:lang w:bidi="ar-EG"/>
        </w:rPr>
        <w:t>...............</w:t>
      </w:r>
    </w:p>
    <w:p w:rsidR="00E1186D" w:rsidRPr="00E1186D" w:rsidRDefault="00E1186D" w:rsidP="00E1186D">
      <w:pPr>
        <w:bidi/>
        <w:ind w:firstLine="6605"/>
        <w:jc w:val="center"/>
        <w:rPr>
          <w:rFonts w:asciiTheme="minorBidi" w:hAnsiTheme="minorBidi"/>
          <w:sz w:val="28"/>
          <w:szCs w:val="28"/>
          <w:lang w:bidi="ar-EG"/>
        </w:rPr>
      </w:pPr>
    </w:p>
    <w:p w:rsidR="00E1186D" w:rsidRDefault="00E1186D" w:rsidP="00E1186D">
      <w:pPr>
        <w:pStyle w:val="ListParagraph"/>
        <w:numPr>
          <w:ilvl w:val="0"/>
          <w:numId w:val="1"/>
        </w:numPr>
        <w:bidi/>
        <w:rPr>
          <w:rFonts w:asciiTheme="minorBidi" w:hAnsiTheme="minorBidi"/>
          <w:sz w:val="28"/>
          <w:szCs w:val="28"/>
          <w:lang w:bidi="ar-EG"/>
        </w:rPr>
      </w:pPr>
      <w:r w:rsidRPr="00E1186D">
        <w:rPr>
          <w:rFonts w:asciiTheme="minorBidi" w:hAnsiTheme="minorBidi"/>
          <w:sz w:val="28"/>
          <w:szCs w:val="28"/>
          <w:rtl/>
          <w:lang w:bidi="ar-EG"/>
        </w:rPr>
        <w:t>ترسل صورة فوتوغرافية للمرشح</w:t>
      </w:r>
    </w:p>
    <w:p w:rsidR="006F4568" w:rsidRPr="00E1186D" w:rsidRDefault="006F4568" w:rsidP="006F4568">
      <w:pPr>
        <w:pStyle w:val="ListParagraph"/>
        <w:bidi/>
        <w:rPr>
          <w:rFonts w:asciiTheme="minorBidi" w:hAnsiTheme="minorBidi"/>
          <w:sz w:val="28"/>
          <w:szCs w:val="28"/>
          <w:lang w:bidi="ar-EG"/>
        </w:rPr>
      </w:pPr>
    </w:p>
    <w:p w:rsidR="00655753" w:rsidRPr="00E1186D" w:rsidRDefault="00655753" w:rsidP="00E1186D">
      <w:pPr>
        <w:bidi/>
        <w:rPr>
          <w:sz w:val="28"/>
          <w:szCs w:val="28"/>
        </w:rPr>
      </w:pPr>
    </w:p>
    <w:sectPr w:rsidR="00655753" w:rsidRPr="00E1186D" w:rsidSect="00DA7D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Diwani Ben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864B9"/>
    <w:multiLevelType w:val="hybridMultilevel"/>
    <w:tmpl w:val="7B20F78A"/>
    <w:lvl w:ilvl="0" w:tplc="48741C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47"/>
    <w:rsid w:val="000B2B11"/>
    <w:rsid w:val="0011643F"/>
    <w:rsid w:val="00183775"/>
    <w:rsid w:val="003259C2"/>
    <w:rsid w:val="004D5CD4"/>
    <w:rsid w:val="00655753"/>
    <w:rsid w:val="006F4568"/>
    <w:rsid w:val="008F6384"/>
    <w:rsid w:val="00C30447"/>
    <w:rsid w:val="00E1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059A9C"/>
  <w15:chartTrackingRefBased/>
  <w15:docId w15:val="{68BA8C42-7ED1-47D9-9A12-8A1037BA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8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9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enas</dc:creator>
  <cp:keywords/>
  <dc:description/>
  <cp:lastModifiedBy>enas</cp:lastModifiedBy>
  <cp:revision>10</cp:revision>
  <cp:lastPrinted>2024-09-22T08:19:00Z</cp:lastPrinted>
  <dcterms:created xsi:type="dcterms:W3CDTF">2020-10-26T17:18:00Z</dcterms:created>
  <dcterms:modified xsi:type="dcterms:W3CDTF">2024-09-22T08:24:00Z</dcterms:modified>
</cp:coreProperties>
</file>